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5DA1" w14:textId="45967F7E" w:rsidR="00E45850" w:rsidRPr="00C608FC" w:rsidRDefault="005C5403" w:rsidP="00C608F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C608FC">
        <w:rPr>
          <w:b/>
          <w:sz w:val="28"/>
          <w:szCs w:val="28"/>
        </w:rPr>
        <w:t>Grafton Education Foundation Board of Directors Meeting</w:t>
      </w:r>
    </w:p>
    <w:p w14:paraId="7EABBD08" w14:textId="2AB988B0" w:rsidR="005C5403" w:rsidRPr="00C608FC" w:rsidRDefault="006D1C59" w:rsidP="00C608FC">
      <w:pPr>
        <w:pStyle w:val="NoSpacing"/>
        <w:jc w:val="center"/>
        <w:rPr>
          <w:b/>
        </w:rPr>
      </w:pPr>
      <w:r w:rsidRPr="00C608FC">
        <w:rPr>
          <w:b/>
        </w:rPr>
        <w:t>October</w:t>
      </w:r>
      <w:r w:rsidR="00434F7E" w:rsidRPr="00C608FC">
        <w:rPr>
          <w:b/>
        </w:rPr>
        <w:t xml:space="preserve"> 15,</w:t>
      </w:r>
      <w:r w:rsidR="005C5403" w:rsidRPr="00C608FC">
        <w:rPr>
          <w:b/>
        </w:rPr>
        <w:t xml:space="preserve"> 2018</w:t>
      </w:r>
    </w:p>
    <w:p w14:paraId="6BAD5535" w14:textId="39A5DCBD" w:rsidR="006D1C59" w:rsidRDefault="006D1C59" w:rsidP="00C608FC">
      <w:pPr>
        <w:pStyle w:val="NoSpacing"/>
        <w:jc w:val="center"/>
        <w:rPr>
          <w:b/>
        </w:rPr>
      </w:pPr>
      <w:r w:rsidRPr="00C608FC">
        <w:rPr>
          <w:b/>
        </w:rPr>
        <w:t>GHS Library 7:00PM</w:t>
      </w:r>
    </w:p>
    <w:p w14:paraId="2B1221F1" w14:textId="77777777" w:rsidR="00C608FC" w:rsidRPr="00C608FC" w:rsidRDefault="00C608FC" w:rsidP="00C608FC">
      <w:pPr>
        <w:pStyle w:val="NoSpacing"/>
        <w:jc w:val="center"/>
        <w:rPr>
          <w:b/>
        </w:rPr>
      </w:pPr>
    </w:p>
    <w:p w14:paraId="3950072B" w14:textId="26EA4C00" w:rsidR="00437F15" w:rsidRPr="00C608FC" w:rsidRDefault="00437F15" w:rsidP="005C5403">
      <w:pPr>
        <w:jc w:val="center"/>
        <w:rPr>
          <w:b/>
          <w:color w:val="FF0000"/>
        </w:rPr>
      </w:pPr>
      <w:r w:rsidRPr="00C608FC">
        <w:rPr>
          <w:b/>
          <w:color w:val="FF0000"/>
        </w:rPr>
        <w:t>UNAPPROVED</w:t>
      </w:r>
    </w:p>
    <w:p w14:paraId="4A772F29" w14:textId="5AC06A15" w:rsidR="005C5403" w:rsidRPr="005C0B3D" w:rsidRDefault="006D1C59" w:rsidP="00C608F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C0B3D">
        <w:rPr>
          <w:b/>
        </w:rPr>
        <w:t>C</w:t>
      </w:r>
      <w:r w:rsidR="004227F3" w:rsidRPr="005C0B3D">
        <w:rPr>
          <w:b/>
        </w:rPr>
        <w:t xml:space="preserve">all to order- Chris </w:t>
      </w:r>
      <w:r w:rsidR="005C5403" w:rsidRPr="005C0B3D">
        <w:rPr>
          <w:b/>
        </w:rPr>
        <w:t>Hogan</w:t>
      </w:r>
    </w:p>
    <w:p w14:paraId="59591AF3" w14:textId="43850EF9" w:rsidR="00DE443A" w:rsidRDefault="005C0B3D" w:rsidP="00C608FC">
      <w:pPr>
        <w:pStyle w:val="ListParagraph"/>
        <w:spacing w:line="240" w:lineRule="auto"/>
      </w:pPr>
      <w:r>
        <w:t>The meeting was called to order at 7:02pm by Chris</w:t>
      </w:r>
    </w:p>
    <w:p w14:paraId="27A4C533" w14:textId="77777777" w:rsidR="005C0B3D" w:rsidRDefault="005C0B3D" w:rsidP="00C608FC">
      <w:pPr>
        <w:pStyle w:val="ListParagraph"/>
        <w:spacing w:line="240" w:lineRule="auto"/>
      </w:pPr>
    </w:p>
    <w:p w14:paraId="4A6BBB10" w14:textId="77777777" w:rsidR="00DE443A" w:rsidRPr="005C0B3D" w:rsidRDefault="005C5403" w:rsidP="00C608FC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 w:rsidRPr="005C0B3D">
        <w:rPr>
          <w:b/>
        </w:rPr>
        <w:t>Introduction of guests- All</w:t>
      </w:r>
    </w:p>
    <w:p w14:paraId="6C8722E3" w14:textId="34BB4ABF" w:rsidR="005C0B3D" w:rsidRPr="0098283A" w:rsidRDefault="005C0B3D" w:rsidP="00C608FC">
      <w:pPr>
        <w:pStyle w:val="ListParagraph"/>
        <w:spacing w:after="0" w:line="240" w:lineRule="auto"/>
        <w:rPr>
          <w:rFonts w:eastAsia="Calibri" w:cstheme="minorHAnsi"/>
          <w:b/>
          <w:u w:val="single"/>
        </w:rPr>
      </w:pPr>
      <w:r w:rsidRPr="0098283A">
        <w:rPr>
          <w:rFonts w:eastAsia="Calibri" w:cstheme="minorHAnsi"/>
          <w:b/>
        </w:rPr>
        <w:t xml:space="preserve">Board of Directors Present: </w:t>
      </w:r>
      <w:r w:rsidRPr="0098283A">
        <w:rPr>
          <w:rFonts w:eastAsia="Calibri" w:cstheme="minorHAnsi"/>
        </w:rPr>
        <w:t xml:space="preserve">Tammy Taylor, Amanda Olejniczak, Ann Roskos, Tracy Brogelman, Joanne Ward, Michelle Bigler, </w:t>
      </w:r>
      <w:r>
        <w:rPr>
          <w:rFonts w:eastAsia="Calibri" w:cstheme="minorHAnsi"/>
        </w:rPr>
        <w:t>Chris Hogan, Renee Riddle</w:t>
      </w:r>
      <w:r w:rsidR="00A5054D">
        <w:rPr>
          <w:rFonts w:eastAsia="Calibri" w:cstheme="minorHAnsi"/>
        </w:rPr>
        <w:t>, Amanda</w:t>
      </w:r>
    </w:p>
    <w:p w14:paraId="175246EB" w14:textId="77777777" w:rsidR="005C0B3D" w:rsidRPr="005C0B3D" w:rsidRDefault="005C0B3D" w:rsidP="00C608FC">
      <w:pPr>
        <w:pStyle w:val="ListParagraph"/>
        <w:spacing w:after="0" w:line="240" w:lineRule="auto"/>
        <w:rPr>
          <w:rFonts w:eastAsia="Calibri" w:cstheme="minorHAnsi"/>
          <w:b/>
          <w:u w:val="single"/>
        </w:rPr>
      </w:pPr>
    </w:p>
    <w:p w14:paraId="4A7760F0" w14:textId="4D401139" w:rsidR="005C0B3D" w:rsidRPr="005C0B3D" w:rsidRDefault="005C0B3D" w:rsidP="00C608FC">
      <w:pPr>
        <w:pStyle w:val="ListParagraph"/>
        <w:spacing w:after="0" w:line="240" w:lineRule="auto"/>
        <w:rPr>
          <w:rFonts w:eastAsia="Calibri" w:cstheme="minorHAnsi"/>
        </w:rPr>
      </w:pPr>
      <w:r w:rsidRPr="005C0B3D">
        <w:rPr>
          <w:rFonts w:eastAsia="Calibri" w:cstheme="minorHAnsi"/>
          <w:b/>
        </w:rPr>
        <w:t xml:space="preserve">Board of Directors Excused: </w:t>
      </w:r>
      <w:r w:rsidRPr="005C0B3D">
        <w:rPr>
          <w:rFonts w:eastAsia="Calibri" w:cstheme="minorHAnsi"/>
        </w:rPr>
        <w:t>Mike Cibulka</w:t>
      </w:r>
      <w:r>
        <w:rPr>
          <w:rFonts w:eastAsia="Calibri" w:cstheme="minorHAnsi"/>
        </w:rPr>
        <w:t xml:space="preserve">, Lisa </w:t>
      </w:r>
      <w:proofErr w:type="spellStart"/>
      <w:r>
        <w:rPr>
          <w:rFonts w:eastAsia="Calibri" w:cstheme="minorHAnsi"/>
        </w:rPr>
        <w:t>Tagliapietra</w:t>
      </w:r>
      <w:proofErr w:type="spellEnd"/>
      <w:r>
        <w:rPr>
          <w:rFonts w:eastAsia="Calibri" w:cstheme="minorHAnsi"/>
        </w:rPr>
        <w:t>, Mike Donahue, April Shanks</w:t>
      </w:r>
    </w:p>
    <w:p w14:paraId="60CEC089" w14:textId="77777777" w:rsidR="005C0B3D" w:rsidRPr="005C0B3D" w:rsidRDefault="005C0B3D" w:rsidP="00C608FC">
      <w:pPr>
        <w:pStyle w:val="ListParagraph"/>
        <w:spacing w:after="0" w:line="240" w:lineRule="auto"/>
        <w:rPr>
          <w:rFonts w:eastAsia="Calibri" w:cstheme="minorHAnsi"/>
          <w:b/>
        </w:rPr>
      </w:pPr>
    </w:p>
    <w:p w14:paraId="76BD3071" w14:textId="2763DBF1" w:rsidR="005C0B3D" w:rsidRPr="005C0B3D" w:rsidRDefault="005C0B3D" w:rsidP="00C608FC">
      <w:pPr>
        <w:pStyle w:val="ListParagraph"/>
        <w:spacing w:after="0" w:line="240" w:lineRule="auto"/>
        <w:rPr>
          <w:rFonts w:eastAsia="Calibri" w:cstheme="minorHAnsi"/>
        </w:rPr>
      </w:pPr>
      <w:r w:rsidRPr="005C0B3D">
        <w:rPr>
          <w:rFonts w:eastAsia="Calibri" w:cstheme="minorHAnsi"/>
          <w:b/>
        </w:rPr>
        <w:t xml:space="preserve">Members Present: </w:t>
      </w:r>
      <w:r w:rsidRPr="005C0B3D">
        <w:rPr>
          <w:rFonts w:eastAsia="Calibri" w:cstheme="minorHAnsi"/>
        </w:rPr>
        <w:t>Mary Helen Hogan, Bob Hoffman</w:t>
      </w:r>
    </w:p>
    <w:p w14:paraId="52F855BD" w14:textId="77777777" w:rsidR="005C0B3D" w:rsidRPr="005C0B3D" w:rsidRDefault="005C0B3D" w:rsidP="00C608FC">
      <w:pPr>
        <w:pStyle w:val="ListParagraph"/>
        <w:spacing w:after="0" w:line="240" w:lineRule="auto"/>
        <w:rPr>
          <w:rFonts w:eastAsia="Calibri" w:cstheme="minorHAnsi"/>
          <w:b/>
        </w:rPr>
      </w:pPr>
    </w:p>
    <w:p w14:paraId="1BFE02B6" w14:textId="77777777" w:rsidR="005C0B3D" w:rsidRPr="005C0B3D" w:rsidRDefault="005C0B3D" w:rsidP="00C608FC">
      <w:pPr>
        <w:pStyle w:val="ListParagraph"/>
        <w:spacing w:after="0" w:line="240" w:lineRule="auto"/>
        <w:rPr>
          <w:rFonts w:eastAsia="Calibri" w:cstheme="minorHAnsi"/>
        </w:rPr>
      </w:pPr>
      <w:r w:rsidRPr="005C0B3D">
        <w:rPr>
          <w:rFonts w:eastAsia="Calibri" w:cstheme="minorHAnsi"/>
          <w:b/>
        </w:rPr>
        <w:t xml:space="preserve">Guests Present: </w:t>
      </w:r>
      <w:r w:rsidRPr="005C0B3D">
        <w:rPr>
          <w:rFonts w:eastAsia="Calibri" w:cstheme="minorHAnsi"/>
        </w:rPr>
        <w:t>None</w:t>
      </w:r>
    </w:p>
    <w:p w14:paraId="21F42609" w14:textId="77777777" w:rsidR="00DE443A" w:rsidRDefault="00DE443A" w:rsidP="00C608FC">
      <w:pPr>
        <w:pStyle w:val="ListParagraph"/>
        <w:spacing w:line="240" w:lineRule="auto"/>
      </w:pPr>
    </w:p>
    <w:p w14:paraId="2E63FD37" w14:textId="50000070" w:rsidR="00DE443A" w:rsidRPr="005C0B3D" w:rsidRDefault="005C5403" w:rsidP="00C608F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C0B3D">
        <w:rPr>
          <w:b/>
        </w:rPr>
        <w:t xml:space="preserve">Minutes of previous </w:t>
      </w:r>
      <w:r w:rsidR="00DE443A" w:rsidRPr="005C0B3D">
        <w:rPr>
          <w:b/>
        </w:rPr>
        <w:t>Board M</w:t>
      </w:r>
      <w:r w:rsidRPr="005C0B3D">
        <w:rPr>
          <w:b/>
        </w:rPr>
        <w:t>eeting</w:t>
      </w:r>
    </w:p>
    <w:p w14:paraId="10C1958C" w14:textId="37F56784" w:rsidR="00DE443A" w:rsidRDefault="005C0B3D" w:rsidP="00C608FC">
      <w:pPr>
        <w:pStyle w:val="ListParagraph"/>
        <w:spacing w:line="240" w:lineRule="auto"/>
      </w:pPr>
      <w:r>
        <w:t>The notes from the September meeting were approved with an update from Bob</w:t>
      </w:r>
    </w:p>
    <w:p w14:paraId="152F7226" w14:textId="77777777" w:rsidR="005C0B3D" w:rsidRDefault="005C0B3D" w:rsidP="00C608FC">
      <w:pPr>
        <w:pStyle w:val="ListParagraph"/>
        <w:spacing w:line="240" w:lineRule="auto"/>
      </w:pPr>
    </w:p>
    <w:p w14:paraId="6D92D69A" w14:textId="77777777" w:rsidR="00DE443A" w:rsidRPr="005C0B3D" w:rsidRDefault="005C5403" w:rsidP="00C608F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C0B3D">
        <w:rPr>
          <w:b/>
        </w:rPr>
        <w:t>Treasures Report- Ann Roskos</w:t>
      </w:r>
    </w:p>
    <w:p w14:paraId="353FBB5F" w14:textId="36E75B4F" w:rsidR="00DE443A" w:rsidRDefault="005C0B3D" w:rsidP="00C608FC">
      <w:pPr>
        <w:pStyle w:val="ListParagraph"/>
        <w:spacing w:line="240" w:lineRule="auto"/>
      </w:pPr>
      <w:r>
        <w:t>Currently cash at $122,000 before check went out for the microphones</w:t>
      </w:r>
    </w:p>
    <w:p w14:paraId="64A6B80B" w14:textId="00661DCE" w:rsidR="005C0B3D" w:rsidRDefault="005C0B3D" w:rsidP="00C608FC">
      <w:pPr>
        <w:pStyle w:val="ListParagraph"/>
        <w:spacing w:line="240" w:lineRule="auto"/>
      </w:pPr>
      <w:r>
        <w:t>Expenses of $112</w:t>
      </w:r>
    </w:p>
    <w:p w14:paraId="689209C7" w14:textId="2C5AE420" w:rsidR="005C0B3D" w:rsidRDefault="005C0B3D" w:rsidP="00C608FC">
      <w:pPr>
        <w:pStyle w:val="ListParagraph"/>
        <w:spacing w:line="240" w:lineRule="auto"/>
      </w:pPr>
      <w:r>
        <w:t>Portraits $770, another $350 came through in October (16 families this year)</w:t>
      </w:r>
    </w:p>
    <w:p w14:paraId="35EE5ECA" w14:textId="164C4B0E" w:rsidR="007D6FED" w:rsidRDefault="007D6FED" w:rsidP="00C608FC">
      <w:pPr>
        <w:pStyle w:val="ListParagraph"/>
        <w:spacing w:line="240" w:lineRule="auto"/>
      </w:pPr>
      <w:r>
        <w:t>As we had a record year on grants, as well as the donation/gift to the microphones Renee, Mary Helen, and Amanda will be looking into an article in the local newspapers</w:t>
      </w:r>
    </w:p>
    <w:p w14:paraId="07E80F03" w14:textId="4F05EFAC" w:rsidR="00A5054D" w:rsidRDefault="00A5054D" w:rsidP="00C608FC">
      <w:pPr>
        <w:pStyle w:val="ListParagraph"/>
        <w:spacing w:line="240" w:lineRule="auto"/>
      </w:pPr>
      <w:r>
        <w:t>The treasurers report was approved</w:t>
      </w:r>
    </w:p>
    <w:p w14:paraId="421DAB02" w14:textId="77777777" w:rsidR="005C0B3D" w:rsidRDefault="005C0B3D" w:rsidP="00C608FC">
      <w:pPr>
        <w:pStyle w:val="ListParagraph"/>
        <w:spacing w:line="240" w:lineRule="auto"/>
      </w:pPr>
    </w:p>
    <w:p w14:paraId="6903F4DD" w14:textId="31C8824F" w:rsidR="00DE443A" w:rsidRDefault="005C5403" w:rsidP="00C608F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C0B3D">
        <w:rPr>
          <w:b/>
        </w:rPr>
        <w:t>GEF</w:t>
      </w:r>
      <w:r w:rsidR="00425E32" w:rsidRPr="005C0B3D">
        <w:rPr>
          <w:b/>
        </w:rPr>
        <w:t xml:space="preserve"> updated Grant Proposal &amp; Bylaw changes/</w:t>
      </w:r>
      <w:r w:rsidR="006D1C59" w:rsidRPr="005C0B3D">
        <w:rPr>
          <w:b/>
        </w:rPr>
        <w:t>Donor suggested gift guidelines—Bob/Ann</w:t>
      </w:r>
      <w:r w:rsidR="00425E32" w:rsidRPr="005C0B3D">
        <w:rPr>
          <w:b/>
        </w:rPr>
        <w:t xml:space="preserve">/Mike </w:t>
      </w:r>
    </w:p>
    <w:p w14:paraId="743BEEF5" w14:textId="15055776" w:rsidR="00A5054D" w:rsidRDefault="00A5054D" w:rsidP="00C608FC">
      <w:pPr>
        <w:pStyle w:val="ListParagraph"/>
        <w:spacing w:line="240" w:lineRule="auto"/>
      </w:pPr>
      <w:r>
        <w:t>Donor suggested gift guidelines update:</w:t>
      </w:r>
    </w:p>
    <w:p w14:paraId="08F908E3" w14:textId="52F885EE" w:rsidR="00A5054D" w:rsidRDefault="00A5054D" w:rsidP="00C608FC">
      <w:pPr>
        <w:pStyle w:val="ListParagraph"/>
        <w:spacing w:line="240" w:lineRule="auto"/>
      </w:pPr>
      <w:r>
        <w:t xml:space="preserve">Two types of gifts </w:t>
      </w:r>
      <w:r>
        <w:sym w:font="Wingdings" w:char="F0E0"/>
      </w:r>
      <w:r>
        <w:t xml:space="preserve"> gifts that the GEF gives to the district AND those that other community members would like to give through a 501c3 organization</w:t>
      </w:r>
    </w:p>
    <w:p w14:paraId="2336DDD8" w14:textId="4CFD63E5" w:rsidR="00A5054D" w:rsidRDefault="00A5054D" w:rsidP="00C608FC">
      <w:pPr>
        <w:pStyle w:val="ListParagraph"/>
        <w:spacing w:line="240" w:lineRule="auto"/>
      </w:pPr>
      <w:r>
        <w:t>If we are going to have money pass through our organization, then it must meet the criteria of what GEF typically would support</w:t>
      </w:r>
    </w:p>
    <w:p w14:paraId="2FEE23AE" w14:textId="39BA06D0" w:rsidR="00A5054D" w:rsidRDefault="00A5054D" w:rsidP="00C608FC">
      <w:pPr>
        <w:pStyle w:val="ListParagraph"/>
        <w:spacing w:line="240" w:lineRule="auto"/>
      </w:pPr>
      <w:r>
        <w:t>Then, we also need to ensure with the district members that the money/gift would be something they would use</w:t>
      </w:r>
    </w:p>
    <w:p w14:paraId="30A42252" w14:textId="0C90EEA3" w:rsidR="00A5054D" w:rsidRPr="00A5054D" w:rsidRDefault="00A5054D" w:rsidP="00C608FC">
      <w:pPr>
        <w:pStyle w:val="ListParagraph"/>
        <w:spacing w:line="240" w:lineRule="auto"/>
      </w:pPr>
      <w:r>
        <w:t>At the November meeting, we will approve or make changes to the proposed Donor Suggested Gift Guidelines document</w:t>
      </w:r>
    </w:p>
    <w:p w14:paraId="3D933298" w14:textId="2B93E84E" w:rsidR="00DE443A" w:rsidRDefault="00C608FC" w:rsidP="00C608FC">
      <w:pPr>
        <w:pStyle w:val="ListParagraph"/>
        <w:spacing w:line="240" w:lineRule="auto"/>
      </w:pPr>
      <w:r>
        <w:t xml:space="preserve">Jeff Nelson and the district are not setting up a 501c3 so the GEF would act </w:t>
      </w:r>
      <w:proofErr w:type="gramStart"/>
      <w:r>
        <w:t>as a way to</w:t>
      </w:r>
      <w:proofErr w:type="gramEnd"/>
      <w:r>
        <w:t xml:space="preserve"> fund some needs for the district </w:t>
      </w:r>
    </w:p>
    <w:p w14:paraId="6443B061" w14:textId="77777777" w:rsidR="00C608FC" w:rsidRDefault="00C608FC" w:rsidP="00C608FC">
      <w:pPr>
        <w:pStyle w:val="ListParagraph"/>
        <w:spacing w:line="240" w:lineRule="auto"/>
      </w:pPr>
    </w:p>
    <w:p w14:paraId="4F4D81E8" w14:textId="2CD1668E" w:rsidR="005C5403" w:rsidRDefault="006D1C59" w:rsidP="00C608FC">
      <w:pPr>
        <w:pStyle w:val="ListParagraph"/>
        <w:numPr>
          <w:ilvl w:val="0"/>
          <w:numId w:val="1"/>
        </w:numPr>
        <w:spacing w:line="240" w:lineRule="auto"/>
      </w:pPr>
      <w:r w:rsidRPr="005C0B3D">
        <w:rPr>
          <w:b/>
        </w:rPr>
        <w:t>Seeds to Harvest—Tracy B</w:t>
      </w:r>
      <w:r>
        <w:t>.</w:t>
      </w:r>
    </w:p>
    <w:p w14:paraId="54D197CB" w14:textId="17892756" w:rsidR="0045769D" w:rsidRDefault="00640023" w:rsidP="00C608FC">
      <w:pPr>
        <w:pStyle w:val="ListParagraph"/>
        <w:spacing w:line="240" w:lineRule="auto"/>
      </w:pPr>
      <w:r>
        <w:t>$3090 – 30 donors</w:t>
      </w:r>
    </w:p>
    <w:p w14:paraId="03B6D833" w14:textId="72676EB5" w:rsidR="00640023" w:rsidRDefault="00640023" w:rsidP="00C608FC">
      <w:pPr>
        <w:pStyle w:val="ListParagraph"/>
        <w:spacing w:line="240" w:lineRule="auto"/>
      </w:pPr>
      <w:r>
        <w:t>Returned envelopes</w:t>
      </w:r>
    </w:p>
    <w:p w14:paraId="050F1057" w14:textId="0F3AC6B5" w:rsidR="00640023" w:rsidRDefault="00640023" w:rsidP="00C608FC">
      <w:pPr>
        <w:pStyle w:val="ListParagraph"/>
        <w:spacing w:line="240" w:lineRule="auto"/>
      </w:pPr>
      <w:r>
        <w:t>Out of the area – any one who has bought a raffle ticket, anyone who has donated in the past</w:t>
      </w:r>
    </w:p>
    <w:p w14:paraId="5CE5D29D" w14:textId="76DF1186" w:rsidR="00640023" w:rsidRDefault="00640023" w:rsidP="00C608FC">
      <w:pPr>
        <w:pStyle w:val="ListParagraph"/>
        <w:spacing w:line="240" w:lineRule="auto"/>
      </w:pPr>
      <w:r>
        <w:lastRenderedPageBreak/>
        <w:t>Teacher letters will go out this week</w:t>
      </w:r>
    </w:p>
    <w:p w14:paraId="66B0366A" w14:textId="6461AB2F" w:rsidR="00640023" w:rsidRDefault="00640023" w:rsidP="00C608FC">
      <w:pPr>
        <w:pStyle w:val="ListParagraph"/>
        <w:spacing w:line="240" w:lineRule="auto"/>
      </w:pPr>
      <w:r>
        <w:t>Excel spreadsheet will be created to give to Ann</w:t>
      </w:r>
    </w:p>
    <w:p w14:paraId="0679286E" w14:textId="77777777" w:rsidR="00C608FC" w:rsidRDefault="00C608FC" w:rsidP="00C608FC">
      <w:pPr>
        <w:pStyle w:val="ListParagraph"/>
        <w:spacing w:line="240" w:lineRule="auto"/>
      </w:pPr>
    </w:p>
    <w:p w14:paraId="1C1DF7F4" w14:textId="36F6CFFB" w:rsidR="0045769D" w:rsidRPr="005C0B3D" w:rsidRDefault="0045769D" w:rsidP="00C608F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C0B3D">
        <w:rPr>
          <w:b/>
        </w:rPr>
        <w:t>Donor to</w:t>
      </w:r>
      <w:r w:rsidR="006D1C59" w:rsidRPr="005C0B3D">
        <w:rPr>
          <w:b/>
        </w:rPr>
        <w:t>ols updates—Amanda/Bob</w:t>
      </w:r>
    </w:p>
    <w:p w14:paraId="6B7D8C0D" w14:textId="4FB093A6" w:rsidR="00DE443A" w:rsidRDefault="00640023" w:rsidP="00C608FC">
      <w:pPr>
        <w:pStyle w:val="ListParagraph"/>
        <w:spacing w:line="240" w:lineRule="auto"/>
      </w:pPr>
      <w:r>
        <w:t>A tag was updated to be able to follow 2018 donors for STH</w:t>
      </w:r>
    </w:p>
    <w:p w14:paraId="441D148E" w14:textId="77777777" w:rsidR="00640023" w:rsidRDefault="00640023" w:rsidP="00C608FC">
      <w:pPr>
        <w:pStyle w:val="ListParagraph"/>
        <w:spacing w:line="240" w:lineRule="auto"/>
      </w:pPr>
    </w:p>
    <w:p w14:paraId="4FBCA908" w14:textId="23446EA1" w:rsidR="00DE443A" w:rsidRPr="005C0B3D" w:rsidRDefault="00DE443A" w:rsidP="00C608F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C0B3D">
        <w:rPr>
          <w:b/>
        </w:rPr>
        <w:t>Portra</w:t>
      </w:r>
      <w:r w:rsidR="00506F6F" w:rsidRPr="005C0B3D">
        <w:rPr>
          <w:b/>
        </w:rPr>
        <w:t xml:space="preserve">its </w:t>
      </w:r>
      <w:r w:rsidR="006D1C59" w:rsidRPr="005C0B3D">
        <w:rPr>
          <w:b/>
        </w:rPr>
        <w:t>in</w:t>
      </w:r>
      <w:r w:rsidR="00506F6F" w:rsidRPr="005C0B3D">
        <w:rPr>
          <w:b/>
        </w:rPr>
        <w:t xml:space="preserve"> The Park September- Chris H</w:t>
      </w:r>
    </w:p>
    <w:p w14:paraId="13AD6D67" w14:textId="29D90F7D" w:rsidR="00DE443A" w:rsidRDefault="00640023" w:rsidP="00C608FC">
      <w:pPr>
        <w:pStyle w:val="ListParagraph"/>
        <w:spacing w:line="240" w:lineRule="auto"/>
      </w:pPr>
      <w:r>
        <w:t xml:space="preserve">16 families, over $1000 </w:t>
      </w:r>
    </w:p>
    <w:p w14:paraId="0733FD8A" w14:textId="04298A9F" w:rsidR="00640023" w:rsidRDefault="00640023" w:rsidP="00C608FC">
      <w:pPr>
        <w:pStyle w:val="ListParagraph"/>
        <w:spacing w:line="240" w:lineRule="auto"/>
      </w:pPr>
      <w:r>
        <w:t>Could be more coming in before Christmas</w:t>
      </w:r>
    </w:p>
    <w:p w14:paraId="6791664B" w14:textId="77777777" w:rsidR="00640023" w:rsidRDefault="00640023" w:rsidP="00C608FC">
      <w:pPr>
        <w:pStyle w:val="ListParagraph"/>
        <w:spacing w:line="240" w:lineRule="auto"/>
      </w:pPr>
    </w:p>
    <w:p w14:paraId="7F4AC58E" w14:textId="77777777" w:rsidR="00DE443A" w:rsidRPr="005C0B3D" w:rsidRDefault="00DE443A" w:rsidP="00C608F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proofErr w:type="spellStart"/>
      <w:r w:rsidRPr="005C0B3D">
        <w:rPr>
          <w:b/>
        </w:rPr>
        <w:t>Soupor</w:t>
      </w:r>
      <w:proofErr w:type="spellEnd"/>
      <w:r w:rsidRPr="005C0B3D">
        <w:rPr>
          <w:b/>
        </w:rPr>
        <w:t xml:space="preserve"> Bowl Discussion- Erin Schumaker</w:t>
      </w:r>
    </w:p>
    <w:p w14:paraId="7289E12D" w14:textId="0F3AF6F8" w:rsidR="00DE443A" w:rsidRDefault="00640023" w:rsidP="00C608FC">
      <w:pPr>
        <w:pStyle w:val="ListParagraph"/>
        <w:spacing w:line="240" w:lineRule="auto"/>
      </w:pPr>
      <w:r>
        <w:t xml:space="preserve">The electricity, </w:t>
      </w:r>
      <w:proofErr w:type="spellStart"/>
      <w:r>
        <w:t>wifi</w:t>
      </w:r>
      <w:proofErr w:type="spellEnd"/>
      <w:r>
        <w:t>, room, etc. won’t be available at the Grafton Pub by January</w:t>
      </w:r>
    </w:p>
    <w:p w14:paraId="64214D67" w14:textId="1D2A8630" w:rsidR="00640023" w:rsidRDefault="00640023" w:rsidP="00C608FC">
      <w:pPr>
        <w:pStyle w:val="ListParagraph"/>
        <w:spacing w:line="240" w:lineRule="auto"/>
      </w:pPr>
      <w:r>
        <w:t>The event will be moved back to Cedars</w:t>
      </w:r>
    </w:p>
    <w:p w14:paraId="036A940B" w14:textId="2849EA3A" w:rsidR="00640023" w:rsidRDefault="00640023" w:rsidP="00C608FC">
      <w:pPr>
        <w:pStyle w:val="ListParagraph"/>
        <w:spacing w:line="240" w:lineRule="auto"/>
      </w:pPr>
      <w:r>
        <w:t xml:space="preserve">Michelle </w:t>
      </w:r>
      <w:r w:rsidR="003B3591">
        <w:t>oversees</w:t>
      </w:r>
      <w:r>
        <w:t xml:space="preserve"> finding corporate sponsorship – is looking for assistance or information on some of these donors (it was recommended to talk with Meijer or Dicks)</w:t>
      </w:r>
    </w:p>
    <w:p w14:paraId="6FD4CBAC" w14:textId="507907A8" w:rsidR="00640023" w:rsidRDefault="00640023" w:rsidP="00C608FC">
      <w:pPr>
        <w:pStyle w:val="ListParagraph"/>
        <w:spacing w:line="240" w:lineRule="auto"/>
      </w:pPr>
      <w:r>
        <w:t>Chris will talk with Dicks</w:t>
      </w:r>
    </w:p>
    <w:p w14:paraId="4E2785BB" w14:textId="72EC5DCE" w:rsidR="00861592" w:rsidRDefault="00861592" w:rsidP="00C608FC">
      <w:pPr>
        <w:pStyle w:val="ListParagraph"/>
        <w:spacing w:line="240" w:lineRule="auto"/>
      </w:pPr>
      <w:r>
        <w:t>Chris will email Erin about the school baskets for the silent auction</w:t>
      </w:r>
    </w:p>
    <w:p w14:paraId="4C12CD1C" w14:textId="77777777" w:rsidR="00640023" w:rsidRDefault="00640023" w:rsidP="00C608FC">
      <w:pPr>
        <w:pStyle w:val="ListParagraph"/>
        <w:spacing w:line="240" w:lineRule="auto"/>
      </w:pPr>
    </w:p>
    <w:p w14:paraId="2E9080A5" w14:textId="77777777" w:rsidR="00DE443A" w:rsidRPr="005C0B3D" w:rsidRDefault="00DE443A" w:rsidP="00C608FC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C0B3D">
        <w:rPr>
          <w:b/>
        </w:rPr>
        <w:t>School Board Updates- Jo Maehl</w:t>
      </w:r>
    </w:p>
    <w:p w14:paraId="1FA05A7F" w14:textId="553EB3B7" w:rsidR="00640023" w:rsidRDefault="003B3591" w:rsidP="00C608FC">
      <w:pPr>
        <w:pStyle w:val="ListParagraph"/>
        <w:spacing w:line="240" w:lineRule="auto"/>
      </w:pPr>
      <w:r>
        <w:t>Mary Helen and Bob were at the annual meeting from last month</w:t>
      </w:r>
    </w:p>
    <w:p w14:paraId="3987E77D" w14:textId="576235C9" w:rsidR="003B3591" w:rsidRDefault="003B3591" w:rsidP="00C608FC">
      <w:pPr>
        <w:pStyle w:val="ListParagraph"/>
        <w:spacing w:line="240" w:lineRule="auto"/>
      </w:pPr>
      <w:r>
        <w:t>Updated the School Board about the microphone donation</w:t>
      </w:r>
    </w:p>
    <w:p w14:paraId="6DB648B1" w14:textId="2FB82ACA" w:rsidR="003B3591" w:rsidRDefault="003B3591" w:rsidP="00C608FC">
      <w:pPr>
        <w:pStyle w:val="ListParagraph"/>
        <w:spacing w:line="240" w:lineRule="auto"/>
      </w:pPr>
      <w:r>
        <w:t>If we want to be put on the agenda for speaking time, need to discuss with Jeff or Kara King</w:t>
      </w:r>
    </w:p>
    <w:p w14:paraId="07B9D34C" w14:textId="15F32BA4" w:rsidR="003B3591" w:rsidRDefault="003B3591" w:rsidP="00C608FC">
      <w:pPr>
        <w:pStyle w:val="ListParagraph"/>
        <w:spacing w:line="240" w:lineRule="auto"/>
      </w:pPr>
      <w:r>
        <w:t>Other option at the meeting is to stand up at the beginning of the meeting during the “Public Needing to Be Heard”</w:t>
      </w:r>
    </w:p>
    <w:p w14:paraId="0DCAD7E7" w14:textId="77777777" w:rsidR="00640023" w:rsidRDefault="00640023" w:rsidP="00C608FC">
      <w:pPr>
        <w:pStyle w:val="ListParagraph"/>
        <w:spacing w:line="240" w:lineRule="auto"/>
      </w:pPr>
    </w:p>
    <w:p w14:paraId="6F0FBD1A" w14:textId="77777777" w:rsidR="003B3591" w:rsidRPr="003B3591" w:rsidRDefault="00DE443A" w:rsidP="00640023">
      <w:pPr>
        <w:pStyle w:val="ListParagraph"/>
        <w:numPr>
          <w:ilvl w:val="0"/>
          <w:numId w:val="1"/>
        </w:numPr>
        <w:spacing w:after="0" w:line="240" w:lineRule="auto"/>
      </w:pPr>
      <w:r w:rsidRPr="005C0B3D">
        <w:rPr>
          <w:b/>
        </w:rPr>
        <w:t>Additional Committee Member Reports</w:t>
      </w:r>
    </w:p>
    <w:p w14:paraId="33910B35" w14:textId="1229F7AF" w:rsidR="00A5054D" w:rsidRPr="00640023" w:rsidRDefault="006D1C59" w:rsidP="003B3591">
      <w:pPr>
        <w:pStyle w:val="ListParagraph"/>
        <w:spacing w:after="0" w:line="240" w:lineRule="auto"/>
      </w:pPr>
      <w:r w:rsidRPr="005C0B3D">
        <w:rPr>
          <w:b/>
        </w:rPr>
        <w:t>Christmas Para</w:t>
      </w:r>
      <w:r w:rsidR="00A5054D">
        <w:rPr>
          <w:b/>
        </w:rPr>
        <w:t>d</w:t>
      </w:r>
      <w:r w:rsidR="00640023">
        <w:rPr>
          <w:b/>
        </w:rPr>
        <w:t>e</w:t>
      </w:r>
    </w:p>
    <w:p w14:paraId="7852DE34" w14:textId="05577786" w:rsidR="00C608FC" w:rsidRDefault="00640023" w:rsidP="00640023">
      <w:pPr>
        <w:spacing w:after="0" w:line="240" w:lineRule="auto"/>
        <w:ind w:left="720"/>
      </w:pPr>
      <w:r>
        <w:t xml:space="preserve">Green Apple taffy/Airheads and Tootsie Rolls for parade with the reminder/save the date labels for </w:t>
      </w:r>
      <w:proofErr w:type="spellStart"/>
      <w:r>
        <w:t>Soupor</w:t>
      </w:r>
      <w:proofErr w:type="spellEnd"/>
      <w:r>
        <w:t xml:space="preserve"> Bowl – Joanne will order</w:t>
      </w:r>
    </w:p>
    <w:p w14:paraId="0790F6DF" w14:textId="168674B5" w:rsidR="003B3591" w:rsidRDefault="003B3591" w:rsidP="00640023">
      <w:pPr>
        <w:spacing w:after="0" w:line="240" w:lineRule="auto"/>
        <w:ind w:left="720"/>
      </w:pPr>
      <w:r>
        <w:t>Walkers are needed</w:t>
      </w:r>
    </w:p>
    <w:p w14:paraId="3F380910" w14:textId="703F18C1" w:rsidR="003B3591" w:rsidRDefault="003B3591" w:rsidP="00640023">
      <w:pPr>
        <w:spacing w:after="0" w:line="240" w:lineRule="auto"/>
        <w:ind w:left="720"/>
      </w:pPr>
      <w:r>
        <w:t>We are a confirmed unit in the parade</w:t>
      </w:r>
    </w:p>
    <w:p w14:paraId="3D3A6ABA" w14:textId="49D6880E" w:rsidR="00640023" w:rsidRDefault="00640023" w:rsidP="00640023">
      <w:pPr>
        <w:spacing w:after="0" w:line="240" w:lineRule="auto"/>
        <w:ind w:left="720"/>
      </w:pPr>
    </w:p>
    <w:p w14:paraId="462E536F" w14:textId="5A8671E5" w:rsidR="003B3591" w:rsidRDefault="003B3591" w:rsidP="00640023">
      <w:pPr>
        <w:spacing w:after="0" w:line="240" w:lineRule="auto"/>
        <w:ind w:left="720"/>
      </w:pPr>
      <w:r>
        <w:t>Teacher testimonials are being received from past grant winners (being collected by Tammy)</w:t>
      </w:r>
    </w:p>
    <w:p w14:paraId="72CC3D93" w14:textId="379BF01F" w:rsidR="003B3591" w:rsidRDefault="003B3591" w:rsidP="00640023">
      <w:pPr>
        <w:spacing w:after="0" w:line="240" w:lineRule="auto"/>
        <w:ind w:left="720"/>
      </w:pPr>
      <w:r>
        <w:t>Eric Jackson (</w:t>
      </w:r>
      <w:proofErr w:type="spellStart"/>
      <w:r>
        <w:t>lego</w:t>
      </w:r>
      <w:proofErr w:type="spellEnd"/>
      <w:r>
        <w:t xml:space="preserve"> grant) may be someone to talk to </w:t>
      </w:r>
      <w:r>
        <w:sym w:font="Wingdings" w:char="F0E0"/>
      </w:r>
      <w:r>
        <w:t xml:space="preserve"> Joanne will talk to</w:t>
      </w:r>
    </w:p>
    <w:p w14:paraId="4C9A8670" w14:textId="630EF94B" w:rsidR="003B3591" w:rsidRDefault="003B3591" w:rsidP="00640023">
      <w:pPr>
        <w:spacing w:after="0" w:line="240" w:lineRule="auto"/>
        <w:ind w:left="720"/>
      </w:pPr>
      <w:r>
        <w:t>Kevin Dane in the tech department</w:t>
      </w:r>
    </w:p>
    <w:p w14:paraId="507EA842" w14:textId="2EF807BD" w:rsidR="003B3591" w:rsidRDefault="003B3591" w:rsidP="00640023">
      <w:pPr>
        <w:spacing w:after="0" w:line="240" w:lineRule="auto"/>
        <w:ind w:left="720"/>
      </w:pPr>
      <w:r>
        <w:t xml:space="preserve">Circuit boards in JLMS </w:t>
      </w:r>
    </w:p>
    <w:p w14:paraId="7C4D9E18" w14:textId="48B70703" w:rsidR="003B3591" w:rsidRDefault="003B3591" w:rsidP="00640023">
      <w:pPr>
        <w:spacing w:after="0" w:line="240" w:lineRule="auto"/>
        <w:ind w:left="720"/>
      </w:pPr>
    </w:p>
    <w:p w14:paraId="3094E784" w14:textId="4F0E69C8" w:rsidR="003B3591" w:rsidRDefault="003B3591" w:rsidP="003B3591">
      <w:pPr>
        <w:tabs>
          <w:tab w:val="left" w:pos="2993"/>
        </w:tabs>
        <w:spacing w:after="0" w:line="240" w:lineRule="auto"/>
        <w:ind w:left="720"/>
      </w:pPr>
      <w:r>
        <w:t>GEF Facebook Post (Renee Riddle)</w:t>
      </w:r>
    </w:p>
    <w:p w14:paraId="091181C5" w14:textId="758B36F2" w:rsidR="003B3591" w:rsidRDefault="003B3591" w:rsidP="00640023">
      <w:pPr>
        <w:spacing w:after="0" w:line="240" w:lineRule="auto"/>
        <w:ind w:left="720"/>
      </w:pPr>
      <w:r>
        <w:t>Monday: GEF News/Updates</w:t>
      </w:r>
    </w:p>
    <w:p w14:paraId="78C7E988" w14:textId="5A62A5EB" w:rsidR="003B3591" w:rsidRDefault="003B3591" w:rsidP="00640023">
      <w:pPr>
        <w:spacing w:after="0" w:line="240" w:lineRule="auto"/>
        <w:ind w:left="720"/>
      </w:pPr>
      <w:r>
        <w:t>Wednesday: GEF Grants</w:t>
      </w:r>
    </w:p>
    <w:p w14:paraId="1584092E" w14:textId="76FCF9BD" w:rsidR="003B3591" w:rsidRDefault="003B3591" w:rsidP="00640023">
      <w:pPr>
        <w:spacing w:after="0" w:line="240" w:lineRule="auto"/>
        <w:ind w:left="720"/>
      </w:pPr>
      <w:r>
        <w:t xml:space="preserve">Friday: GEF </w:t>
      </w:r>
      <w:r>
        <w:sym w:font="Wingdings" w:char="F0E0"/>
      </w:r>
      <w:r>
        <w:t xml:space="preserve"> Did You Know?</w:t>
      </w:r>
    </w:p>
    <w:p w14:paraId="5E858A4C" w14:textId="4417648B" w:rsidR="00861592" w:rsidRDefault="003B3591" w:rsidP="00861592">
      <w:pPr>
        <w:spacing w:after="0" w:line="240" w:lineRule="auto"/>
        <w:ind w:left="720"/>
      </w:pPr>
      <w:r>
        <w:t>Get a picture of casual Friday (Tracy will get to Renee)</w:t>
      </w:r>
    </w:p>
    <w:p w14:paraId="016D95D0" w14:textId="77777777" w:rsidR="003B3591" w:rsidRDefault="003B3591" w:rsidP="00640023">
      <w:pPr>
        <w:spacing w:after="0" w:line="240" w:lineRule="auto"/>
        <w:ind w:left="720"/>
      </w:pPr>
    </w:p>
    <w:p w14:paraId="27E4692D" w14:textId="3440C05A" w:rsidR="00C608FC" w:rsidRPr="00640023" w:rsidRDefault="00C608FC" w:rsidP="00640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40023">
        <w:rPr>
          <w:b/>
        </w:rPr>
        <w:t>Miscellaneous</w:t>
      </w:r>
    </w:p>
    <w:p w14:paraId="33200680" w14:textId="2BD5348F" w:rsidR="00C608FC" w:rsidRDefault="00C608FC" w:rsidP="00C608FC">
      <w:pPr>
        <w:spacing w:line="240" w:lineRule="auto"/>
        <w:ind w:left="720"/>
      </w:pPr>
      <w:r>
        <w:t xml:space="preserve">We would like to discuss bringing back the donation </w:t>
      </w:r>
      <w:r w:rsidR="00640023">
        <w:t>to each school in the district (</w:t>
      </w:r>
      <w:proofErr w:type="spellStart"/>
      <w:r w:rsidR="00640023">
        <w:t>ie</w:t>
      </w:r>
      <w:proofErr w:type="spellEnd"/>
      <w:r w:rsidR="00640023">
        <w:t>: “</w:t>
      </w:r>
      <w:proofErr w:type="spellStart"/>
      <w:r w:rsidR="00640023">
        <w:t>christmas</w:t>
      </w:r>
      <w:proofErr w:type="spellEnd"/>
      <w:r w:rsidR="00640023">
        <w:t xml:space="preserve"> gift”) for needed activities/projects/etc. This will appear on the November meeting agenda</w:t>
      </w:r>
    </w:p>
    <w:p w14:paraId="5C74EF4B" w14:textId="425540E2" w:rsidR="00A5054D" w:rsidRPr="00A5054D" w:rsidRDefault="00A5054D" w:rsidP="00C608F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5054D">
        <w:rPr>
          <w:b/>
        </w:rPr>
        <w:t>Adjournment</w:t>
      </w:r>
    </w:p>
    <w:p w14:paraId="5BA702CE" w14:textId="4E80069F" w:rsidR="00A5054D" w:rsidRDefault="00A5054D" w:rsidP="00C608FC">
      <w:pPr>
        <w:spacing w:line="240" w:lineRule="auto"/>
        <w:ind w:left="720"/>
      </w:pPr>
      <w:r>
        <w:lastRenderedPageBreak/>
        <w:t xml:space="preserve">The meeting was adjourned at </w:t>
      </w:r>
      <w:r w:rsidR="00861592">
        <w:t>7</w:t>
      </w:r>
      <w:r w:rsidR="003B3591">
        <w:t>:</w:t>
      </w:r>
      <w:r w:rsidR="00861592">
        <w:t>53pm</w:t>
      </w:r>
    </w:p>
    <w:p w14:paraId="1984BD8D" w14:textId="77777777" w:rsidR="00A5054D" w:rsidRPr="00A5054D" w:rsidRDefault="00A5054D" w:rsidP="00A5054D">
      <w:pPr>
        <w:pStyle w:val="ListParagraph"/>
        <w:rPr>
          <w:b/>
        </w:rPr>
      </w:pPr>
    </w:p>
    <w:p w14:paraId="3D023A56" w14:textId="77777777" w:rsidR="00A5054D" w:rsidRPr="00A5054D" w:rsidRDefault="00A5054D" w:rsidP="00A5054D">
      <w:pPr>
        <w:pStyle w:val="ListParagraph"/>
        <w:rPr>
          <w:b/>
        </w:rPr>
      </w:pPr>
    </w:p>
    <w:sectPr w:rsidR="00A5054D" w:rsidRPr="00A5054D" w:rsidSect="00117D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6619"/>
    <w:multiLevelType w:val="hybridMultilevel"/>
    <w:tmpl w:val="819A5590"/>
    <w:lvl w:ilvl="0" w:tplc="EDDCA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03"/>
    <w:rsid w:val="00000E51"/>
    <w:rsid w:val="00007E34"/>
    <w:rsid w:val="00011A60"/>
    <w:rsid w:val="000236BE"/>
    <w:rsid w:val="00024A7C"/>
    <w:rsid w:val="00030335"/>
    <w:rsid w:val="00030E22"/>
    <w:rsid w:val="00031A6C"/>
    <w:rsid w:val="0003289D"/>
    <w:rsid w:val="00051299"/>
    <w:rsid w:val="00052242"/>
    <w:rsid w:val="000524A4"/>
    <w:rsid w:val="0005430C"/>
    <w:rsid w:val="00062519"/>
    <w:rsid w:val="000626C9"/>
    <w:rsid w:val="000658E3"/>
    <w:rsid w:val="000721D0"/>
    <w:rsid w:val="000759BE"/>
    <w:rsid w:val="00076EC6"/>
    <w:rsid w:val="000836CB"/>
    <w:rsid w:val="00085923"/>
    <w:rsid w:val="000A665E"/>
    <w:rsid w:val="000B3D09"/>
    <w:rsid w:val="000B3D28"/>
    <w:rsid w:val="000B5658"/>
    <w:rsid w:val="000C11B3"/>
    <w:rsid w:val="000C7934"/>
    <w:rsid w:val="000D70AD"/>
    <w:rsid w:val="000E306F"/>
    <w:rsid w:val="000F0FB7"/>
    <w:rsid w:val="000F33B9"/>
    <w:rsid w:val="000F4F75"/>
    <w:rsid w:val="000F58A1"/>
    <w:rsid w:val="00103337"/>
    <w:rsid w:val="00104BD2"/>
    <w:rsid w:val="00105588"/>
    <w:rsid w:val="00106DBF"/>
    <w:rsid w:val="00106E97"/>
    <w:rsid w:val="00107C85"/>
    <w:rsid w:val="00110368"/>
    <w:rsid w:val="00111735"/>
    <w:rsid w:val="00117D7A"/>
    <w:rsid w:val="001237D9"/>
    <w:rsid w:val="00127CC8"/>
    <w:rsid w:val="00137FBD"/>
    <w:rsid w:val="001432C5"/>
    <w:rsid w:val="00147A54"/>
    <w:rsid w:val="0015343B"/>
    <w:rsid w:val="001554E4"/>
    <w:rsid w:val="00156868"/>
    <w:rsid w:val="00160B8E"/>
    <w:rsid w:val="00181BD8"/>
    <w:rsid w:val="001832B0"/>
    <w:rsid w:val="00191278"/>
    <w:rsid w:val="00192305"/>
    <w:rsid w:val="001A134D"/>
    <w:rsid w:val="001A3280"/>
    <w:rsid w:val="001A40F5"/>
    <w:rsid w:val="001A5CE9"/>
    <w:rsid w:val="001A733D"/>
    <w:rsid w:val="001E076B"/>
    <w:rsid w:val="001E0C3D"/>
    <w:rsid w:val="00201503"/>
    <w:rsid w:val="00204579"/>
    <w:rsid w:val="0020544E"/>
    <w:rsid w:val="00205F89"/>
    <w:rsid w:val="002071E7"/>
    <w:rsid w:val="00214C09"/>
    <w:rsid w:val="002243E5"/>
    <w:rsid w:val="00224443"/>
    <w:rsid w:val="00226662"/>
    <w:rsid w:val="00233653"/>
    <w:rsid w:val="00244E95"/>
    <w:rsid w:val="00245C0D"/>
    <w:rsid w:val="00245F77"/>
    <w:rsid w:val="002514BB"/>
    <w:rsid w:val="00251D06"/>
    <w:rsid w:val="0025619E"/>
    <w:rsid w:val="00256B55"/>
    <w:rsid w:val="0026013C"/>
    <w:rsid w:val="00262E5B"/>
    <w:rsid w:val="002640BC"/>
    <w:rsid w:val="00290CF9"/>
    <w:rsid w:val="00291D97"/>
    <w:rsid w:val="002A0FDA"/>
    <w:rsid w:val="002A33BE"/>
    <w:rsid w:val="002A56EA"/>
    <w:rsid w:val="002B3567"/>
    <w:rsid w:val="002D69A2"/>
    <w:rsid w:val="002D76C6"/>
    <w:rsid w:val="002D7C28"/>
    <w:rsid w:val="002E01A1"/>
    <w:rsid w:val="002E1E03"/>
    <w:rsid w:val="002E6AF7"/>
    <w:rsid w:val="00301423"/>
    <w:rsid w:val="00302E8C"/>
    <w:rsid w:val="00306134"/>
    <w:rsid w:val="003268ED"/>
    <w:rsid w:val="003311C1"/>
    <w:rsid w:val="003318EB"/>
    <w:rsid w:val="003467D2"/>
    <w:rsid w:val="003479B4"/>
    <w:rsid w:val="00350F20"/>
    <w:rsid w:val="00351254"/>
    <w:rsid w:val="00361D04"/>
    <w:rsid w:val="00362B9A"/>
    <w:rsid w:val="003701EE"/>
    <w:rsid w:val="00373648"/>
    <w:rsid w:val="00381DCB"/>
    <w:rsid w:val="00383A57"/>
    <w:rsid w:val="00383D4D"/>
    <w:rsid w:val="00387ACC"/>
    <w:rsid w:val="00392955"/>
    <w:rsid w:val="003975FE"/>
    <w:rsid w:val="003A1B2F"/>
    <w:rsid w:val="003A4124"/>
    <w:rsid w:val="003A6A00"/>
    <w:rsid w:val="003B1687"/>
    <w:rsid w:val="003B3591"/>
    <w:rsid w:val="003B798A"/>
    <w:rsid w:val="003C187F"/>
    <w:rsid w:val="003C325F"/>
    <w:rsid w:val="003C3573"/>
    <w:rsid w:val="003F29D5"/>
    <w:rsid w:val="003F3882"/>
    <w:rsid w:val="003F41EA"/>
    <w:rsid w:val="003F5497"/>
    <w:rsid w:val="00404026"/>
    <w:rsid w:val="004050F0"/>
    <w:rsid w:val="0041174A"/>
    <w:rsid w:val="004227F3"/>
    <w:rsid w:val="00423273"/>
    <w:rsid w:val="00425E32"/>
    <w:rsid w:val="004263C6"/>
    <w:rsid w:val="00432FEE"/>
    <w:rsid w:val="00434F7E"/>
    <w:rsid w:val="00437F15"/>
    <w:rsid w:val="0044167F"/>
    <w:rsid w:val="00443F26"/>
    <w:rsid w:val="004544CF"/>
    <w:rsid w:val="0045769D"/>
    <w:rsid w:val="0046198A"/>
    <w:rsid w:val="00461DA5"/>
    <w:rsid w:val="00470100"/>
    <w:rsid w:val="00476293"/>
    <w:rsid w:val="004768BF"/>
    <w:rsid w:val="00482A90"/>
    <w:rsid w:val="00483B0D"/>
    <w:rsid w:val="00484305"/>
    <w:rsid w:val="0048596C"/>
    <w:rsid w:val="00485C20"/>
    <w:rsid w:val="004A3F59"/>
    <w:rsid w:val="004B137D"/>
    <w:rsid w:val="004C6713"/>
    <w:rsid w:val="004C68EF"/>
    <w:rsid w:val="004E65A8"/>
    <w:rsid w:val="005005E5"/>
    <w:rsid w:val="005009BE"/>
    <w:rsid w:val="00500A92"/>
    <w:rsid w:val="00506F6F"/>
    <w:rsid w:val="0051784A"/>
    <w:rsid w:val="0052067E"/>
    <w:rsid w:val="00521B48"/>
    <w:rsid w:val="00525722"/>
    <w:rsid w:val="00527868"/>
    <w:rsid w:val="00531074"/>
    <w:rsid w:val="00533D49"/>
    <w:rsid w:val="0053428E"/>
    <w:rsid w:val="005428C4"/>
    <w:rsid w:val="00546121"/>
    <w:rsid w:val="005513F2"/>
    <w:rsid w:val="005524F6"/>
    <w:rsid w:val="00553FDA"/>
    <w:rsid w:val="005621D2"/>
    <w:rsid w:val="00563523"/>
    <w:rsid w:val="005656DF"/>
    <w:rsid w:val="00573D50"/>
    <w:rsid w:val="0058297D"/>
    <w:rsid w:val="005845EB"/>
    <w:rsid w:val="00584A15"/>
    <w:rsid w:val="005875CB"/>
    <w:rsid w:val="005928A5"/>
    <w:rsid w:val="00596F3C"/>
    <w:rsid w:val="005A1A14"/>
    <w:rsid w:val="005A576A"/>
    <w:rsid w:val="005A5808"/>
    <w:rsid w:val="005B1DD2"/>
    <w:rsid w:val="005B205A"/>
    <w:rsid w:val="005B34E1"/>
    <w:rsid w:val="005B7510"/>
    <w:rsid w:val="005C0B3D"/>
    <w:rsid w:val="005C1F46"/>
    <w:rsid w:val="005C3F84"/>
    <w:rsid w:val="005C5403"/>
    <w:rsid w:val="005D48D7"/>
    <w:rsid w:val="005D5A10"/>
    <w:rsid w:val="005E1DC8"/>
    <w:rsid w:val="005E25DE"/>
    <w:rsid w:val="005E468F"/>
    <w:rsid w:val="005F111F"/>
    <w:rsid w:val="005F11DC"/>
    <w:rsid w:val="005F5034"/>
    <w:rsid w:val="00604EC9"/>
    <w:rsid w:val="006101E1"/>
    <w:rsid w:val="0061491C"/>
    <w:rsid w:val="00615AFB"/>
    <w:rsid w:val="0061794F"/>
    <w:rsid w:val="00621F3A"/>
    <w:rsid w:val="00627887"/>
    <w:rsid w:val="00631950"/>
    <w:rsid w:val="00634566"/>
    <w:rsid w:val="006378E3"/>
    <w:rsid w:val="00640023"/>
    <w:rsid w:val="0065443A"/>
    <w:rsid w:val="00660F36"/>
    <w:rsid w:val="00662310"/>
    <w:rsid w:val="00664286"/>
    <w:rsid w:val="00670DBB"/>
    <w:rsid w:val="0067611F"/>
    <w:rsid w:val="00680CC0"/>
    <w:rsid w:val="006846B0"/>
    <w:rsid w:val="00687423"/>
    <w:rsid w:val="006A7438"/>
    <w:rsid w:val="006B058C"/>
    <w:rsid w:val="006C05E1"/>
    <w:rsid w:val="006D09F2"/>
    <w:rsid w:val="006D1C59"/>
    <w:rsid w:val="006D56DA"/>
    <w:rsid w:val="006E63C3"/>
    <w:rsid w:val="006F3047"/>
    <w:rsid w:val="006F4C21"/>
    <w:rsid w:val="006F592B"/>
    <w:rsid w:val="006F7EA6"/>
    <w:rsid w:val="00703B75"/>
    <w:rsid w:val="0070663E"/>
    <w:rsid w:val="007101D6"/>
    <w:rsid w:val="00710681"/>
    <w:rsid w:val="0071234B"/>
    <w:rsid w:val="00714E17"/>
    <w:rsid w:val="007169DC"/>
    <w:rsid w:val="00722147"/>
    <w:rsid w:val="00731358"/>
    <w:rsid w:val="00731C5D"/>
    <w:rsid w:val="00735ECA"/>
    <w:rsid w:val="00735F26"/>
    <w:rsid w:val="0073701D"/>
    <w:rsid w:val="007424F9"/>
    <w:rsid w:val="007436FE"/>
    <w:rsid w:val="00752CFD"/>
    <w:rsid w:val="0075441D"/>
    <w:rsid w:val="007560D7"/>
    <w:rsid w:val="00760724"/>
    <w:rsid w:val="00763919"/>
    <w:rsid w:val="00764C65"/>
    <w:rsid w:val="00764C8F"/>
    <w:rsid w:val="00764EF3"/>
    <w:rsid w:val="00767AE8"/>
    <w:rsid w:val="007708A4"/>
    <w:rsid w:val="00770DEE"/>
    <w:rsid w:val="0077482F"/>
    <w:rsid w:val="00775D2A"/>
    <w:rsid w:val="00782C36"/>
    <w:rsid w:val="007843BF"/>
    <w:rsid w:val="0079698A"/>
    <w:rsid w:val="00797077"/>
    <w:rsid w:val="0079793E"/>
    <w:rsid w:val="007A325F"/>
    <w:rsid w:val="007A3A50"/>
    <w:rsid w:val="007B15AE"/>
    <w:rsid w:val="007B7200"/>
    <w:rsid w:val="007C2BF0"/>
    <w:rsid w:val="007C7DFF"/>
    <w:rsid w:val="007D2C12"/>
    <w:rsid w:val="007D6FED"/>
    <w:rsid w:val="007E2280"/>
    <w:rsid w:val="007E5B78"/>
    <w:rsid w:val="007F1CE2"/>
    <w:rsid w:val="007F1FB7"/>
    <w:rsid w:val="007F3319"/>
    <w:rsid w:val="007F5961"/>
    <w:rsid w:val="0081099E"/>
    <w:rsid w:val="00813DC8"/>
    <w:rsid w:val="0081472C"/>
    <w:rsid w:val="0081797F"/>
    <w:rsid w:val="00827D23"/>
    <w:rsid w:val="00831489"/>
    <w:rsid w:val="0083313D"/>
    <w:rsid w:val="00846F03"/>
    <w:rsid w:val="00856F73"/>
    <w:rsid w:val="00861592"/>
    <w:rsid w:val="00863551"/>
    <w:rsid w:val="008636D2"/>
    <w:rsid w:val="008638F8"/>
    <w:rsid w:val="00865470"/>
    <w:rsid w:val="0087246E"/>
    <w:rsid w:val="00885B0F"/>
    <w:rsid w:val="008878F9"/>
    <w:rsid w:val="008972BB"/>
    <w:rsid w:val="008A03B8"/>
    <w:rsid w:val="008A291A"/>
    <w:rsid w:val="008A70C5"/>
    <w:rsid w:val="008A76D2"/>
    <w:rsid w:val="008B3075"/>
    <w:rsid w:val="008C0F3D"/>
    <w:rsid w:val="008C4F3B"/>
    <w:rsid w:val="008C69EC"/>
    <w:rsid w:val="008E0FE2"/>
    <w:rsid w:val="008E36DC"/>
    <w:rsid w:val="008E60D9"/>
    <w:rsid w:val="008F5BCD"/>
    <w:rsid w:val="008F7076"/>
    <w:rsid w:val="00900F1B"/>
    <w:rsid w:val="0090243F"/>
    <w:rsid w:val="00903A36"/>
    <w:rsid w:val="00913C21"/>
    <w:rsid w:val="009150C0"/>
    <w:rsid w:val="00924E56"/>
    <w:rsid w:val="00943D39"/>
    <w:rsid w:val="0094785C"/>
    <w:rsid w:val="009509D3"/>
    <w:rsid w:val="00951F4A"/>
    <w:rsid w:val="00965F06"/>
    <w:rsid w:val="009663D4"/>
    <w:rsid w:val="00967237"/>
    <w:rsid w:val="009702B5"/>
    <w:rsid w:val="0097413C"/>
    <w:rsid w:val="009757DD"/>
    <w:rsid w:val="00976D8B"/>
    <w:rsid w:val="00982AE1"/>
    <w:rsid w:val="009852B8"/>
    <w:rsid w:val="009936CA"/>
    <w:rsid w:val="0099694B"/>
    <w:rsid w:val="009A33D9"/>
    <w:rsid w:val="009A628D"/>
    <w:rsid w:val="009B19E6"/>
    <w:rsid w:val="009B6729"/>
    <w:rsid w:val="009B7351"/>
    <w:rsid w:val="009C37E0"/>
    <w:rsid w:val="009C5288"/>
    <w:rsid w:val="009D00B2"/>
    <w:rsid w:val="009D05C6"/>
    <w:rsid w:val="009E49C0"/>
    <w:rsid w:val="009F5926"/>
    <w:rsid w:val="009F5B67"/>
    <w:rsid w:val="00A0131A"/>
    <w:rsid w:val="00A03E65"/>
    <w:rsid w:val="00A1034F"/>
    <w:rsid w:val="00A11706"/>
    <w:rsid w:val="00A14B2F"/>
    <w:rsid w:val="00A227E9"/>
    <w:rsid w:val="00A43354"/>
    <w:rsid w:val="00A44F5C"/>
    <w:rsid w:val="00A5054D"/>
    <w:rsid w:val="00A520C0"/>
    <w:rsid w:val="00A66577"/>
    <w:rsid w:val="00A66691"/>
    <w:rsid w:val="00A71A17"/>
    <w:rsid w:val="00A760DB"/>
    <w:rsid w:val="00A8004D"/>
    <w:rsid w:val="00A80D74"/>
    <w:rsid w:val="00A933B7"/>
    <w:rsid w:val="00AA2958"/>
    <w:rsid w:val="00AA5217"/>
    <w:rsid w:val="00AB3F33"/>
    <w:rsid w:val="00AC1447"/>
    <w:rsid w:val="00AC1946"/>
    <w:rsid w:val="00AD1CE0"/>
    <w:rsid w:val="00AD28CC"/>
    <w:rsid w:val="00AD4E0A"/>
    <w:rsid w:val="00B00069"/>
    <w:rsid w:val="00B027BF"/>
    <w:rsid w:val="00B10448"/>
    <w:rsid w:val="00B11B2C"/>
    <w:rsid w:val="00B11E13"/>
    <w:rsid w:val="00B13B3D"/>
    <w:rsid w:val="00B16443"/>
    <w:rsid w:val="00B1711A"/>
    <w:rsid w:val="00B32B8A"/>
    <w:rsid w:val="00B33BF2"/>
    <w:rsid w:val="00B43051"/>
    <w:rsid w:val="00B5129E"/>
    <w:rsid w:val="00B6337D"/>
    <w:rsid w:val="00B64DB3"/>
    <w:rsid w:val="00B73714"/>
    <w:rsid w:val="00B74F97"/>
    <w:rsid w:val="00B7529C"/>
    <w:rsid w:val="00B75CB0"/>
    <w:rsid w:val="00B76085"/>
    <w:rsid w:val="00B76120"/>
    <w:rsid w:val="00B76164"/>
    <w:rsid w:val="00B7759B"/>
    <w:rsid w:val="00B8385F"/>
    <w:rsid w:val="00B87819"/>
    <w:rsid w:val="00B91A32"/>
    <w:rsid w:val="00B92BD7"/>
    <w:rsid w:val="00B92C99"/>
    <w:rsid w:val="00B9372A"/>
    <w:rsid w:val="00BA1A7B"/>
    <w:rsid w:val="00BA2541"/>
    <w:rsid w:val="00BA6B3E"/>
    <w:rsid w:val="00BB1A4D"/>
    <w:rsid w:val="00BB254C"/>
    <w:rsid w:val="00BC186B"/>
    <w:rsid w:val="00BC274D"/>
    <w:rsid w:val="00BD3F81"/>
    <w:rsid w:val="00BE2777"/>
    <w:rsid w:val="00BE470A"/>
    <w:rsid w:val="00BF1344"/>
    <w:rsid w:val="00C00DE5"/>
    <w:rsid w:val="00C00EDA"/>
    <w:rsid w:val="00C02AA7"/>
    <w:rsid w:val="00C0502C"/>
    <w:rsid w:val="00C06B7D"/>
    <w:rsid w:val="00C12969"/>
    <w:rsid w:val="00C145C4"/>
    <w:rsid w:val="00C20920"/>
    <w:rsid w:val="00C21BC0"/>
    <w:rsid w:val="00C23F3E"/>
    <w:rsid w:val="00C30038"/>
    <w:rsid w:val="00C30F86"/>
    <w:rsid w:val="00C31B66"/>
    <w:rsid w:val="00C40460"/>
    <w:rsid w:val="00C41253"/>
    <w:rsid w:val="00C47D51"/>
    <w:rsid w:val="00C5203E"/>
    <w:rsid w:val="00C54574"/>
    <w:rsid w:val="00C56C5B"/>
    <w:rsid w:val="00C608FC"/>
    <w:rsid w:val="00C62B61"/>
    <w:rsid w:val="00C823DB"/>
    <w:rsid w:val="00C84308"/>
    <w:rsid w:val="00C8621F"/>
    <w:rsid w:val="00C90AF4"/>
    <w:rsid w:val="00C919F5"/>
    <w:rsid w:val="00CB234A"/>
    <w:rsid w:val="00CB73F7"/>
    <w:rsid w:val="00CB7CEE"/>
    <w:rsid w:val="00CC45B7"/>
    <w:rsid w:val="00CD1542"/>
    <w:rsid w:val="00CD6BE5"/>
    <w:rsid w:val="00CE6DBD"/>
    <w:rsid w:val="00CF1E65"/>
    <w:rsid w:val="00CF6246"/>
    <w:rsid w:val="00CF65FA"/>
    <w:rsid w:val="00D11105"/>
    <w:rsid w:val="00D2584D"/>
    <w:rsid w:val="00D41C6B"/>
    <w:rsid w:val="00D44838"/>
    <w:rsid w:val="00D459C0"/>
    <w:rsid w:val="00D51360"/>
    <w:rsid w:val="00D53122"/>
    <w:rsid w:val="00D61C68"/>
    <w:rsid w:val="00D66AD3"/>
    <w:rsid w:val="00D76714"/>
    <w:rsid w:val="00D8447F"/>
    <w:rsid w:val="00D86613"/>
    <w:rsid w:val="00D871A1"/>
    <w:rsid w:val="00D87230"/>
    <w:rsid w:val="00DA112C"/>
    <w:rsid w:val="00DA1D20"/>
    <w:rsid w:val="00DB3210"/>
    <w:rsid w:val="00DB358A"/>
    <w:rsid w:val="00DB5F4A"/>
    <w:rsid w:val="00DC24D2"/>
    <w:rsid w:val="00DC4BDE"/>
    <w:rsid w:val="00DC5323"/>
    <w:rsid w:val="00DC716A"/>
    <w:rsid w:val="00DD0409"/>
    <w:rsid w:val="00DD156E"/>
    <w:rsid w:val="00DD57AB"/>
    <w:rsid w:val="00DE443A"/>
    <w:rsid w:val="00DE67BA"/>
    <w:rsid w:val="00DF3A54"/>
    <w:rsid w:val="00DF3CCA"/>
    <w:rsid w:val="00DF6AC3"/>
    <w:rsid w:val="00E07400"/>
    <w:rsid w:val="00E17016"/>
    <w:rsid w:val="00E23BD3"/>
    <w:rsid w:val="00E26339"/>
    <w:rsid w:val="00E26B76"/>
    <w:rsid w:val="00E36437"/>
    <w:rsid w:val="00E42A24"/>
    <w:rsid w:val="00E45850"/>
    <w:rsid w:val="00E46CD7"/>
    <w:rsid w:val="00E51402"/>
    <w:rsid w:val="00E564EC"/>
    <w:rsid w:val="00E569E3"/>
    <w:rsid w:val="00E7106B"/>
    <w:rsid w:val="00E74879"/>
    <w:rsid w:val="00E779A5"/>
    <w:rsid w:val="00E8663C"/>
    <w:rsid w:val="00E90C63"/>
    <w:rsid w:val="00E91062"/>
    <w:rsid w:val="00E92BCB"/>
    <w:rsid w:val="00E943F8"/>
    <w:rsid w:val="00E94ADD"/>
    <w:rsid w:val="00EA09A5"/>
    <w:rsid w:val="00EB2E0C"/>
    <w:rsid w:val="00EB34CB"/>
    <w:rsid w:val="00EB3C32"/>
    <w:rsid w:val="00EB6BBF"/>
    <w:rsid w:val="00EC05A0"/>
    <w:rsid w:val="00EC13B5"/>
    <w:rsid w:val="00EC5B35"/>
    <w:rsid w:val="00ED1EE9"/>
    <w:rsid w:val="00ED6620"/>
    <w:rsid w:val="00EE3FAC"/>
    <w:rsid w:val="00EE6AF1"/>
    <w:rsid w:val="00EE6D55"/>
    <w:rsid w:val="00EE6F3C"/>
    <w:rsid w:val="00EF2AB1"/>
    <w:rsid w:val="00EF3E22"/>
    <w:rsid w:val="00EF6194"/>
    <w:rsid w:val="00EF736A"/>
    <w:rsid w:val="00F004A3"/>
    <w:rsid w:val="00F03B9E"/>
    <w:rsid w:val="00F03D6D"/>
    <w:rsid w:val="00F03E71"/>
    <w:rsid w:val="00F05FCF"/>
    <w:rsid w:val="00F063F5"/>
    <w:rsid w:val="00F226D6"/>
    <w:rsid w:val="00F26724"/>
    <w:rsid w:val="00F31FA1"/>
    <w:rsid w:val="00F42F21"/>
    <w:rsid w:val="00F435A2"/>
    <w:rsid w:val="00F4385A"/>
    <w:rsid w:val="00F46567"/>
    <w:rsid w:val="00F51A09"/>
    <w:rsid w:val="00F53CB5"/>
    <w:rsid w:val="00F54303"/>
    <w:rsid w:val="00F62C4A"/>
    <w:rsid w:val="00F64A72"/>
    <w:rsid w:val="00F7052A"/>
    <w:rsid w:val="00F71E57"/>
    <w:rsid w:val="00F85688"/>
    <w:rsid w:val="00FA51E7"/>
    <w:rsid w:val="00FB2572"/>
    <w:rsid w:val="00FB27BC"/>
    <w:rsid w:val="00FC7922"/>
    <w:rsid w:val="00FD06B5"/>
    <w:rsid w:val="00FD1F4C"/>
    <w:rsid w:val="00FD56DC"/>
    <w:rsid w:val="00FE0007"/>
    <w:rsid w:val="00FE4B3D"/>
    <w:rsid w:val="00FE5CE8"/>
    <w:rsid w:val="00FF01C5"/>
    <w:rsid w:val="00FF1088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96E8"/>
  <w15:docId w15:val="{4471A8C5-B025-487E-9821-2E16713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03"/>
    <w:pPr>
      <w:ind w:left="720"/>
      <w:contextualSpacing/>
    </w:pPr>
  </w:style>
  <w:style w:type="paragraph" w:styleId="NoSpacing">
    <w:name w:val="No Spacing"/>
    <w:uiPriority w:val="1"/>
    <w:qFormat/>
    <w:rsid w:val="00A50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Hogan</cp:lastModifiedBy>
  <cp:revision>2</cp:revision>
  <dcterms:created xsi:type="dcterms:W3CDTF">2018-11-19T17:34:00Z</dcterms:created>
  <dcterms:modified xsi:type="dcterms:W3CDTF">2018-11-19T17:34:00Z</dcterms:modified>
</cp:coreProperties>
</file>